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29" w:rsidRDefault="00D97129" w:rsidP="00D97129">
      <w:pPr>
        <w:pStyle w:val="Heading1"/>
        <w:spacing w:before="24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8349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49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995697" w:rsidP="00851A53">
      <w:pPr>
        <w:pStyle w:val="Heading1"/>
        <w:spacing w:before="240"/>
        <w:jc w:val="center"/>
      </w:pPr>
      <w:r>
        <w:rPr>
          <w:noProof/>
        </w:rPr>
        <w:t xml:space="preserve">Social </w:t>
      </w:r>
      <w:r w:rsidR="00425934">
        <w:rPr>
          <w:noProof/>
        </w:rPr>
        <w:t>Science</w:t>
      </w:r>
      <w:r>
        <w:rPr>
          <w:noProof/>
        </w:rPr>
        <w:t>s</w:t>
      </w:r>
      <w:r w:rsidR="00EB442B">
        <w:t xml:space="preserve">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851A53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(*1 extra LHE during </w:t>
      </w:r>
      <w:r w:rsidR="00D701EA">
        <w:t>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851A53">
      <w:pPr>
        <w:pStyle w:val="Heading3"/>
        <w:spacing w:after="120"/>
      </w:pPr>
      <w:r>
        <w:lastRenderedPageBreak/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972563" w:rsidRDefault="006F04E3" w:rsidP="00596EE7">
      <w:pPr>
        <w:pStyle w:val="Heading3"/>
      </w:pPr>
      <w:r>
        <w:t>Primary</w:t>
      </w:r>
    </w:p>
    <w:p w:rsidR="00995697" w:rsidRDefault="00995697" w:rsidP="00995697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95697" w:rsidRPr="00995697" w:rsidTr="00995697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97" w:rsidRPr="00995697" w:rsidRDefault="0099569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95697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Advisory Committees:</w:t>
            </w:r>
            <w:r w:rsidRPr="0099569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95697">
              <w:rPr>
                <w:rFonts w:ascii="Calibri" w:eastAsia="Times New Roman" w:hAnsi="Calibri" w:cs="Times New Roman"/>
                <w:color w:val="000000"/>
              </w:rPr>
              <w:t>Assist in development and coordination of advisory committees, ensuring regular meetings in compliance with regulations and program needs</w:t>
            </w:r>
          </w:p>
        </w:tc>
      </w:tr>
      <w:tr w:rsidR="00995697" w:rsidRPr="00995697" w:rsidTr="00995697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97" w:rsidRDefault="0099569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95697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Course Coordination:</w:t>
            </w:r>
            <w:r w:rsidRPr="00995697">
              <w:rPr>
                <w:rFonts w:ascii="Calibri" w:eastAsia="Times New Roman" w:hAnsi="Calibri" w:cs="Times New Roman"/>
                <w:color w:val="000000"/>
              </w:rPr>
              <w:t xml:space="preserve"> Improve course coordination and faculty communication between Coastline and district colleges, other community colleges, high schools, and state colleges and universities</w:t>
            </w:r>
          </w:p>
          <w:p w:rsidR="00AF6717" w:rsidRPr="00995697" w:rsidRDefault="00AF671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CANVAS TRAINING:  </w:t>
            </w:r>
            <w:r w:rsidRPr="00AF671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COORDINATE CANVAS TRAINING AMONG FULL AND PART TIME FACULTY</w:t>
            </w:r>
          </w:p>
        </w:tc>
      </w:tr>
      <w:tr w:rsidR="00995697" w:rsidRPr="00995697" w:rsidTr="00995697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97" w:rsidRPr="00995697" w:rsidRDefault="0099569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95697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Budget:</w:t>
            </w:r>
            <w:r w:rsidRPr="0099569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95697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995697" w:rsidRPr="00995697" w:rsidTr="00995697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97" w:rsidRPr="00995697" w:rsidRDefault="0099569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95697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Committees:</w:t>
            </w:r>
            <w:r w:rsidRPr="00995697">
              <w:rPr>
                <w:rFonts w:ascii="Calibri" w:eastAsia="Times New Roman" w:hAnsi="Calibri" w:cs="Times New Roman"/>
                <w:color w:val="000000"/>
              </w:rPr>
              <w:t xml:space="preserve"> Serve as program/departmental representative on appropriate college, district, regional, and/or statewide committees </w:t>
            </w:r>
          </w:p>
        </w:tc>
      </w:tr>
      <w:tr w:rsidR="00995697" w:rsidRPr="00995697" w:rsidTr="00995697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97" w:rsidRPr="00995697" w:rsidRDefault="0099569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95697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Planning:</w:t>
            </w:r>
            <w:r w:rsidRPr="00995697">
              <w:rPr>
                <w:rFonts w:ascii="Calibri" w:eastAsia="Times New Roman" w:hAnsi="Calibri" w:cs="Times New Roman"/>
                <w:color w:val="000000"/>
              </w:rPr>
              <w:t xml:space="preserve"> Monitor and analyze enrollment trends and make recommendations regarding increased/expanded/redesigned offerings in light of enrollment trends and budget factors </w:t>
            </w:r>
          </w:p>
        </w:tc>
      </w:tr>
      <w:tr w:rsidR="00995697" w:rsidRPr="00995697" w:rsidTr="00995697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97" w:rsidRPr="00995697" w:rsidRDefault="0099569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95697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Electives:</w:t>
            </w:r>
            <w:r w:rsidRPr="00995697">
              <w:rPr>
                <w:rFonts w:ascii="Calibri" w:eastAsia="Times New Roman" w:hAnsi="Calibri" w:cs="Times New Roman"/>
                <w:color w:val="000000"/>
              </w:rPr>
              <w:t xml:space="preserve"> Coordinate and promote electives within program and with related programs</w:t>
            </w:r>
          </w:p>
        </w:tc>
      </w:tr>
      <w:tr w:rsidR="003B779F" w:rsidRPr="00995697" w:rsidTr="003B779F">
        <w:trPr>
          <w:trHeight w:val="612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9F" w:rsidRPr="00995697" w:rsidRDefault="003B779F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</w:pPr>
            <w:r w:rsidRPr="00972563">
              <w:rPr>
                <w:b/>
                <w:smallCaps/>
              </w:rPr>
              <w:t>Outreach:</w:t>
            </w:r>
            <w:r w:rsidRPr="00972563">
              <w:rPr>
                <w:rFonts w:ascii="Calibri" w:eastAsia="Times New Roman" w:hAnsi="Calibri" w:cs="Times New Roman"/>
                <w:color w:val="000000"/>
              </w:rPr>
              <w:t xml:space="preserve"> Work cooperatively with other colleges/universities to develop cooperative and/or articulated programs</w:t>
            </w:r>
          </w:p>
        </w:tc>
      </w:tr>
      <w:tr w:rsidR="00995697" w:rsidRPr="00995697" w:rsidTr="00995697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97" w:rsidRPr="00995697" w:rsidRDefault="00995697" w:rsidP="00995697">
            <w:pPr>
              <w:pStyle w:val="ListParagraph"/>
              <w:numPr>
                <w:ilvl w:val="0"/>
                <w:numId w:val="4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95697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Alternative Delivery/Scheduling Modes:</w:t>
            </w:r>
            <w:r w:rsidRPr="00995697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</w:t>
            </w:r>
          </w:p>
        </w:tc>
      </w:tr>
    </w:tbl>
    <w:p w:rsidR="00995697" w:rsidRPr="00995697" w:rsidRDefault="00995697" w:rsidP="00995697"/>
    <w:sectPr w:rsidR="00995697" w:rsidRPr="00995697" w:rsidSect="00C41A7C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90" w:rsidRDefault="00270B90" w:rsidP="00860431">
      <w:r>
        <w:separator/>
      </w:r>
    </w:p>
  </w:endnote>
  <w:endnote w:type="continuationSeparator" w:id="0">
    <w:p w:rsidR="00270B90" w:rsidRDefault="00270B90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C54844" w:rsidRDefault="00644FF4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54844" w:rsidRPr="00860431" w:rsidRDefault="00751848" w:rsidP="00C5484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C54844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5A716E" w:rsidRPr="005A716E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9" o:spid="_x0000_s1026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HyUAIAAKg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8NA9wbUM1GG0K8LrTcJDeAvzjpalYqHnzuBmjP70RHtN+VslnYrK7OLK2KJ4bllc24R&#10;ThJUxSNnvbiK/T7uPJptQ5H6ZjhIg1ibeJypPqshb1qHXPiwumnfzvXs9ecHs/wN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DRpEfJQAgAAqA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C54844" w:rsidRPr="00860431" w:rsidRDefault="00751848" w:rsidP="00C5484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C54844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5A716E" w:rsidRPr="005A716E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3174A">
      <w:rPr>
        <w:b/>
        <w:color w:val="4F81BD" w:themeColor="accent1"/>
        <w:sz w:val="20"/>
        <w:szCs w:val="20"/>
      </w:rPr>
      <w:t>Each LHE = 36</w:t>
    </w:r>
    <w:r w:rsidR="00C54844" w:rsidRPr="00FA7B26">
      <w:rPr>
        <w:b/>
        <w:color w:val="4F81BD" w:themeColor="accent1"/>
        <w:sz w:val="20"/>
        <w:szCs w:val="20"/>
      </w:rPr>
      <w:t xml:space="preserve"> hours per</w:t>
    </w:r>
    <w:r w:rsidR="0033174A">
      <w:rPr>
        <w:b/>
        <w:color w:val="4F81BD" w:themeColor="accent1"/>
        <w:sz w:val="20"/>
        <w:szCs w:val="20"/>
      </w:rPr>
      <w:t xml:space="preserve"> semester or 2.5</w:t>
    </w:r>
    <w:r w:rsidR="00C54844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751848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5A716E" w:rsidRPr="005A716E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7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FeVQ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" o:allowincell="f" adj="14135" strokecolor="#4f81bd [3204]" strokeweight=".25pt">
              <v:textbox>
                <w:txbxContent>
                  <w:p w:rsidR="00530DD5" w:rsidRPr="00860431" w:rsidRDefault="00751848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5A716E" w:rsidRPr="005A716E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90" w:rsidRDefault="00270B90" w:rsidP="00860431">
      <w:r>
        <w:separator/>
      </w:r>
    </w:p>
  </w:footnote>
  <w:footnote w:type="continuationSeparator" w:id="0">
    <w:p w:rsidR="00270B90" w:rsidRDefault="00270B90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7C" w:rsidRDefault="00C41A7C" w:rsidP="00C41A7C">
    <w:pPr>
      <w:pStyle w:val="Heading1"/>
      <w:rPr>
        <w:noProof/>
      </w:rPr>
    </w:pPr>
    <w:r>
      <w:rPr>
        <w:noProof/>
      </w:rPr>
      <w:t>Social Sciences</w:t>
    </w:r>
  </w:p>
  <w:p w:rsidR="00C41A7C" w:rsidRPr="00C41A7C" w:rsidRDefault="00C41A7C" w:rsidP="00C41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ED7"/>
    <w:multiLevelType w:val="hybridMultilevel"/>
    <w:tmpl w:val="49A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43"/>
    <w:multiLevelType w:val="hybridMultilevel"/>
    <w:tmpl w:val="606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1310A"/>
    <w:multiLevelType w:val="hybridMultilevel"/>
    <w:tmpl w:val="062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4517"/>
    <w:multiLevelType w:val="hybridMultilevel"/>
    <w:tmpl w:val="892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198E"/>
    <w:multiLevelType w:val="hybridMultilevel"/>
    <w:tmpl w:val="449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02C1"/>
    <w:multiLevelType w:val="hybridMultilevel"/>
    <w:tmpl w:val="916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6256"/>
    <w:multiLevelType w:val="hybridMultilevel"/>
    <w:tmpl w:val="76E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2A3831"/>
    <w:multiLevelType w:val="hybridMultilevel"/>
    <w:tmpl w:val="BA66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8213C"/>
    <w:multiLevelType w:val="hybridMultilevel"/>
    <w:tmpl w:val="541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63D8F"/>
    <w:multiLevelType w:val="hybridMultilevel"/>
    <w:tmpl w:val="CEC2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02568"/>
    <w:multiLevelType w:val="hybridMultilevel"/>
    <w:tmpl w:val="89D0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42"/>
  </w:num>
  <w:num w:numId="5">
    <w:abstractNumId w:val="1"/>
  </w:num>
  <w:num w:numId="6">
    <w:abstractNumId w:val="15"/>
  </w:num>
  <w:num w:numId="7">
    <w:abstractNumId w:val="31"/>
  </w:num>
  <w:num w:numId="8">
    <w:abstractNumId w:val="41"/>
  </w:num>
  <w:num w:numId="9">
    <w:abstractNumId w:val="38"/>
  </w:num>
  <w:num w:numId="10">
    <w:abstractNumId w:val="10"/>
  </w:num>
  <w:num w:numId="11">
    <w:abstractNumId w:val="21"/>
  </w:num>
  <w:num w:numId="12">
    <w:abstractNumId w:val="43"/>
  </w:num>
  <w:num w:numId="13">
    <w:abstractNumId w:val="11"/>
  </w:num>
  <w:num w:numId="14">
    <w:abstractNumId w:val="35"/>
  </w:num>
  <w:num w:numId="15">
    <w:abstractNumId w:val="32"/>
  </w:num>
  <w:num w:numId="16">
    <w:abstractNumId w:val="2"/>
  </w:num>
  <w:num w:numId="17">
    <w:abstractNumId w:val="36"/>
  </w:num>
  <w:num w:numId="18">
    <w:abstractNumId w:val="23"/>
  </w:num>
  <w:num w:numId="19">
    <w:abstractNumId w:val="29"/>
  </w:num>
  <w:num w:numId="20">
    <w:abstractNumId w:val="7"/>
  </w:num>
  <w:num w:numId="21">
    <w:abstractNumId w:val="9"/>
  </w:num>
  <w:num w:numId="22">
    <w:abstractNumId w:val="33"/>
  </w:num>
  <w:num w:numId="23">
    <w:abstractNumId w:val="22"/>
  </w:num>
  <w:num w:numId="24">
    <w:abstractNumId w:val="8"/>
  </w:num>
  <w:num w:numId="25">
    <w:abstractNumId w:val="40"/>
  </w:num>
  <w:num w:numId="26">
    <w:abstractNumId w:val="13"/>
  </w:num>
  <w:num w:numId="27">
    <w:abstractNumId w:val="27"/>
  </w:num>
  <w:num w:numId="28">
    <w:abstractNumId w:val="25"/>
  </w:num>
  <w:num w:numId="29">
    <w:abstractNumId w:val="44"/>
  </w:num>
  <w:num w:numId="30">
    <w:abstractNumId w:val="17"/>
  </w:num>
  <w:num w:numId="31">
    <w:abstractNumId w:val="20"/>
  </w:num>
  <w:num w:numId="32">
    <w:abstractNumId w:val="26"/>
  </w:num>
  <w:num w:numId="33">
    <w:abstractNumId w:val="34"/>
  </w:num>
  <w:num w:numId="34">
    <w:abstractNumId w:val="12"/>
  </w:num>
  <w:num w:numId="35">
    <w:abstractNumId w:val="6"/>
  </w:num>
  <w:num w:numId="36">
    <w:abstractNumId w:val="18"/>
  </w:num>
  <w:num w:numId="37">
    <w:abstractNumId w:val="16"/>
  </w:num>
  <w:num w:numId="38">
    <w:abstractNumId w:val="28"/>
  </w:num>
  <w:num w:numId="39">
    <w:abstractNumId w:val="3"/>
  </w:num>
  <w:num w:numId="40">
    <w:abstractNumId w:val="19"/>
  </w:num>
  <w:num w:numId="41">
    <w:abstractNumId w:val="24"/>
  </w:num>
  <w:num w:numId="42">
    <w:abstractNumId w:val="0"/>
  </w:num>
  <w:num w:numId="43">
    <w:abstractNumId w:val="14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32F49"/>
    <w:rsid w:val="000A007B"/>
    <w:rsid w:val="000A21BD"/>
    <w:rsid w:val="000A58D0"/>
    <w:rsid w:val="000B1D7C"/>
    <w:rsid w:val="000B5F27"/>
    <w:rsid w:val="000F18C5"/>
    <w:rsid w:val="000F200F"/>
    <w:rsid w:val="00126CE1"/>
    <w:rsid w:val="00156E5F"/>
    <w:rsid w:val="001724E0"/>
    <w:rsid w:val="00186F03"/>
    <w:rsid w:val="001961FB"/>
    <w:rsid w:val="001E4311"/>
    <w:rsid w:val="001F026B"/>
    <w:rsid w:val="002002C3"/>
    <w:rsid w:val="00201239"/>
    <w:rsid w:val="00205E58"/>
    <w:rsid w:val="00263C92"/>
    <w:rsid w:val="00270B90"/>
    <w:rsid w:val="002A3569"/>
    <w:rsid w:val="002B45E2"/>
    <w:rsid w:val="002D18E7"/>
    <w:rsid w:val="002F5D67"/>
    <w:rsid w:val="003024CD"/>
    <w:rsid w:val="0033174A"/>
    <w:rsid w:val="003342A4"/>
    <w:rsid w:val="00344EAD"/>
    <w:rsid w:val="00344F50"/>
    <w:rsid w:val="003751FA"/>
    <w:rsid w:val="003B779F"/>
    <w:rsid w:val="003D16AB"/>
    <w:rsid w:val="003D32FC"/>
    <w:rsid w:val="003D42C2"/>
    <w:rsid w:val="003E51EB"/>
    <w:rsid w:val="003F11D8"/>
    <w:rsid w:val="003F2A4E"/>
    <w:rsid w:val="003F36DC"/>
    <w:rsid w:val="003F790A"/>
    <w:rsid w:val="00403456"/>
    <w:rsid w:val="00425934"/>
    <w:rsid w:val="0043027B"/>
    <w:rsid w:val="00434E26"/>
    <w:rsid w:val="004650D7"/>
    <w:rsid w:val="00476A7A"/>
    <w:rsid w:val="004A1C38"/>
    <w:rsid w:val="004B2A34"/>
    <w:rsid w:val="004E3F64"/>
    <w:rsid w:val="005044F0"/>
    <w:rsid w:val="00520853"/>
    <w:rsid w:val="005278E7"/>
    <w:rsid w:val="00530DD5"/>
    <w:rsid w:val="00530FA5"/>
    <w:rsid w:val="00545070"/>
    <w:rsid w:val="00546ED8"/>
    <w:rsid w:val="0055658F"/>
    <w:rsid w:val="005820DD"/>
    <w:rsid w:val="00582322"/>
    <w:rsid w:val="00596EE7"/>
    <w:rsid w:val="005A716E"/>
    <w:rsid w:val="005B473C"/>
    <w:rsid w:val="005B6309"/>
    <w:rsid w:val="005C2633"/>
    <w:rsid w:val="005F21B2"/>
    <w:rsid w:val="005F45CB"/>
    <w:rsid w:val="005F7496"/>
    <w:rsid w:val="00634CD5"/>
    <w:rsid w:val="00644FF4"/>
    <w:rsid w:val="00646BD5"/>
    <w:rsid w:val="006746C7"/>
    <w:rsid w:val="006825D8"/>
    <w:rsid w:val="006B0DEF"/>
    <w:rsid w:val="006B693F"/>
    <w:rsid w:val="006C04EB"/>
    <w:rsid w:val="006D6DCB"/>
    <w:rsid w:val="006F04E3"/>
    <w:rsid w:val="007010E2"/>
    <w:rsid w:val="007218D0"/>
    <w:rsid w:val="00751848"/>
    <w:rsid w:val="007820F6"/>
    <w:rsid w:val="0079263C"/>
    <w:rsid w:val="007A2F4D"/>
    <w:rsid w:val="00801BFE"/>
    <w:rsid w:val="00816507"/>
    <w:rsid w:val="00834A0A"/>
    <w:rsid w:val="008471F1"/>
    <w:rsid w:val="008515D3"/>
    <w:rsid w:val="008516C1"/>
    <w:rsid w:val="00851A53"/>
    <w:rsid w:val="00860431"/>
    <w:rsid w:val="008676AE"/>
    <w:rsid w:val="00867C2F"/>
    <w:rsid w:val="00872BAB"/>
    <w:rsid w:val="00890F53"/>
    <w:rsid w:val="008A5CDF"/>
    <w:rsid w:val="008B3614"/>
    <w:rsid w:val="009137C2"/>
    <w:rsid w:val="00930F56"/>
    <w:rsid w:val="00957E61"/>
    <w:rsid w:val="00972563"/>
    <w:rsid w:val="00983524"/>
    <w:rsid w:val="009861A1"/>
    <w:rsid w:val="00995697"/>
    <w:rsid w:val="009E4FB5"/>
    <w:rsid w:val="009E5106"/>
    <w:rsid w:val="00A0041E"/>
    <w:rsid w:val="00A03EAA"/>
    <w:rsid w:val="00A1032F"/>
    <w:rsid w:val="00A547D8"/>
    <w:rsid w:val="00A56EBB"/>
    <w:rsid w:val="00A625BA"/>
    <w:rsid w:val="00A8725F"/>
    <w:rsid w:val="00AA1AB0"/>
    <w:rsid w:val="00AD172C"/>
    <w:rsid w:val="00AD3A74"/>
    <w:rsid w:val="00AF6717"/>
    <w:rsid w:val="00B06ED8"/>
    <w:rsid w:val="00B54804"/>
    <w:rsid w:val="00B57C29"/>
    <w:rsid w:val="00B6087A"/>
    <w:rsid w:val="00B774BB"/>
    <w:rsid w:val="00B80B48"/>
    <w:rsid w:val="00B923B9"/>
    <w:rsid w:val="00BE6DA5"/>
    <w:rsid w:val="00BF3849"/>
    <w:rsid w:val="00BF4E08"/>
    <w:rsid w:val="00C12E69"/>
    <w:rsid w:val="00C41A7C"/>
    <w:rsid w:val="00C54844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102B4"/>
    <w:rsid w:val="00D24D6E"/>
    <w:rsid w:val="00D2563F"/>
    <w:rsid w:val="00D3048D"/>
    <w:rsid w:val="00D4252B"/>
    <w:rsid w:val="00D62DB8"/>
    <w:rsid w:val="00D701EA"/>
    <w:rsid w:val="00D727DB"/>
    <w:rsid w:val="00D97129"/>
    <w:rsid w:val="00DA68BB"/>
    <w:rsid w:val="00DC629B"/>
    <w:rsid w:val="00DE294E"/>
    <w:rsid w:val="00DF7CF5"/>
    <w:rsid w:val="00E2568C"/>
    <w:rsid w:val="00E40A79"/>
    <w:rsid w:val="00E57665"/>
    <w:rsid w:val="00E81A7F"/>
    <w:rsid w:val="00E910B4"/>
    <w:rsid w:val="00EA5753"/>
    <w:rsid w:val="00EB442B"/>
    <w:rsid w:val="00ED23E8"/>
    <w:rsid w:val="00ED3BEA"/>
    <w:rsid w:val="00EE7347"/>
    <w:rsid w:val="00F037D0"/>
    <w:rsid w:val="00F060A3"/>
    <w:rsid w:val="00F07563"/>
    <w:rsid w:val="00F13957"/>
    <w:rsid w:val="00F213AE"/>
    <w:rsid w:val="00F27A03"/>
    <w:rsid w:val="00F37E00"/>
    <w:rsid w:val="00F56A55"/>
    <w:rsid w:val="00F57C22"/>
    <w:rsid w:val="00F67048"/>
    <w:rsid w:val="00F750A3"/>
    <w:rsid w:val="00F94E8F"/>
    <w:rsid w:val="00FC6088"/>
    <w:rsid w:val="00FD3934"/>
    <w:rsid w:val="00FE392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D0BCA-7027-4A2A-A41F-342BF3A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40B9C-9C92-4293-99D5-BCDAE90F7D5C}"/>
</file>

<file path=customXml/itemProps2.xml><?xml version="1.0" encoding="utf-8"?>
<ds:datastoreItem xmlns:ds="http://schemas.openxmlformats.org/officeDocument/2006/customXml" ds:itemID="{FF2B46FC-0D15-4579-8825-B7034F9FBA03}"/>
</file>

<file path=customXml/itemProps3.xml><?xml version="1.0" encoding="utf-8"?>
<ds:datastoreItem xmlns:ds="http://schemas.openxmlformats.org/officeDocument/2006/customXml" ds:itemID="{93958A0A-BDF6-4165-A841-876E40339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2018-11-15T20:49:00Z</dcterms:created>
  <dcterms:modified xsi:type="dcterms:W3CDTF">2018-11-15T20:49:00Z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